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8343A0" w14:paraId="012CA591" w14:textId="77777777" w:rsidTr="00893C68">
        <w:tc>
          <w:tcPr>
            <w:tcW w:w="4531" w:type="dxa"/>
          </w:tcPr>
          <w:p w14:paraId="382950C8" w14:textId="77777777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218427343"/>
            <w:bookmarkStart w:id="1" w:name="_GoBack"/>
            <w:bookmarkEnd w:id="1"/>
          </w:p>
        </w:tc>
        <w:tc>
          <w:tcPr>
            <w:tcW w:w="5103" w:type="dxa"/>
          </w:tcPr>
          <w:p w14:paraId="240CEABD" w14:textId="1FFEC053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1E962596" w14:textId="69A0E1F9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</w:t>
            </w:r>
            <w:r w:rsidR="00612135" w:rsidRPr="000D09F3">
              <w:rPr>
                <w:rFonts w:ascii="Times New Roman" w:hAnsi="Times New Roman"/>
                <w:sz w:val="28"/>
                <w:szCs w:val="28"/>
              </w:rPr>
              <w:t xml:space="preserve">в связи с выпадением очень сильного снега (снегопадом) и </w:t>
            </w:r>
            <w:r w:rsidR="00612135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="00612135"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612135">
              <w:rPr>
                <w:rFonts w:ascii="Times New Roman" w:hAnsi="Times New Roman"/>
                <w:sz w:val="28"/>
                <w:szCs w:val="28"/>
              </w:rPr>
              <w:t>го</w:t>
            </w:r>
            <w:r w:rsidR="00612135"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612135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="00612135"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61213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28D85663" w14:textId="77777777" w:rsidR="008343A0" w:rsidRDefault="008343A0" w:rsidP="008343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E76DBFA" w14:textId="77777777" w:rsidR="008343A0" w:rsidRDefault="008343A0" w:rsidP="008343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343A0" w14:paraId="3F58BE95" w14:textId="77777777" w:rsidTr="00893C68">
        <w:tc>
          <w:tcPr>
            <w:tcW w:w="4814" w:type="dxa"/>
          </w:tcPr>
          <w:p w14:paraId="00E1B3CB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DBB23C9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8343A0" w14:paraId="64011CA4" w14:textId="77777777" w:rsidTr="00893C68">
        <w:tc>
          <w:tcPr>
            <w:tcW w:w="4814" w:type="dxa"/>
          </w:tcPr>
          <w:p w14:paraId="4A943EC2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4387025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743302D8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8343A0" w14:paraId="3A09B1B5" w14:textId="77777777" w:rsidTr="00893C68">
        <w:tc>
          <w:tcPr>
            <w:tcW w:w="4814" w:type="dxa"/>
          </w:tcPr>
          <w:p w14:paraId="19B4A94E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2CFD420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3A0" w14:paraId="30A1F93B" w14:textId="77777777" w:rsidTr="00893C68">
        <w:tc>
          <w:tcPr>
            <w:tcW w:w="4814" w:type="dxa"/>
          </w:tcPr>
          <w:p w14:paraId="20F33DAE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E91F648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8343A0" w14:paraId="7232D5DB" w14:textId="77777777" w:rsidTr="00893C68">
        <w:tc>
          <w:tcPr>
            <w:tcW w:w="4814" w:type="dxa"/>
          </w:tcPr>
          <w:p w14:paraId="50E31470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293FBE2" w14:textId="77777777" w:rsidR="008343A0" w:rsidRPr="000D09F3" w:rsidRDefault="008343A0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  <w:bookmarkEnd w:id="0"/>
    </w:tbl>
    <w:p w14:paraId="6F6B0317" w14:textId="22AEA718" w:rsidR="004022F2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214D044F" w14:textId="77777777" w:rsidR="008343A0" w:rsidRPr="008343A0" w:rsidRDefault="008343A0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650F865B" w14:textId="252B1A29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ЗАКЛЮЧЕНИЕ</w:t>
      </w:r>
    </w:p>
    <w:p w14:paraId="1FA24F8A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об установлении факта проживания в жилом помещении,</w:t>
      </w:r>
    </w:p>
    <w:p w14:paraId="30D22BFD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находящемся в зоне чрезвычайной ситуации, и факта нарушения</w:t>
      </w:r>
    </w:p>
    <w:p w14:paraId="09EE4DFF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условий жизнедеятельности заявителя в результате</w:t>
      </w:r>
    </w:p>
    <w:p w14:paraId="1632F53F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чрезвычайной ситуации</w:t>
      </w:r>
    </w:p>
    <w:p w14:paraId="3BF741E9" w14:textId="752DF30F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_________________________________</w:t>
      </w:r>
      <w:r w:rsidR="00EB3D15" w:rsidRPr="008343A0">
        <w:rPr>
          <w:rFonts w:ascii="Times New Roman" w:hAnsi="Times New Roman"/>
          <w:sz w:val="28"/>
          <w:szCs w:val="22"/>
        </w:rPr>
        <w:t>________________</w:t>
      </w:r>
      <w:r w:rsidRPr="008343A0">
        <w:rPr>
          <w:rFonts w:ascii="Times New Roman" w:hAnsi="Times New Roman"/>
          <w:sz w:val="28"/>
          <w:szCs w:val="22"/>
        </w:rPr>
        <w:t>___________________</w:t>
      </w:r>
    </w:p>
    <w:p w14:paraId="17A86130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>(реквизиты нормативного правового акта муниципального образования об отнесении сложившейся ситуации к чрезвычайной)</w:t>
      </w:r>
    </w:p>
    <w:p w14:paraId="31A5243D" w14:textId="2477515C" w:rsidR="000A78A7" w:rsidRPr="008343A0" w:rsidRDefault="000A78A7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276BFBAC" w14:textId="43EDF48E" w:rsidR="000A78A7" w:rsidRPr="008343A0" w:rsidRDefault="004022F2" w:rsidP="008343A0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Комиссия, действующая на основании __________</w:t>
      </w:r>
      <w:r w:rsidR="008343A0">
        <w:rPr>
          <w:rFonts w:ascii="Times New Roman" w:hAnsi="Times New Roman"/>
          <w:sz w:val="28"/>
          <w:szCs w:val="22"/>
        </w:rPr>
        <w:t>______</w:t>
      </w:r>
      <w:r w:rsidRPr="008343A0">
        <w:rPr>
          <w:rFonts w:ascii="Times New Roman" w:hAnsi="Times New Roman"/>
          <w:sz w:val="28"/>
          <w:szCs w:val="22"/>
        </w:rPr>
        <w:t>__________, в составе:</w:t>
      </w:r>
    </w:p>
    <w:p w14:paraId="74A2C235" w14:textId="5739F7F3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Председатель комиссии: _______</w:t>
      </w:r>
      <w:r w:rsidR="008343A0">
        <w:rPr>
          <w:rFonts w:ascii="Times New Roman" w:hAnsi="Times New Roman"/>
          <w:sz w:val="28"/>
          <w:szCs w:val="22"/>
        </w:rPr>
        <w:t>_____________</w:t>
      </w:r>
      <w:r w:rsidRPr="008343A0">
        <w:rPr>
          <w:rFonts w:ascii="Times New Roman" w:hAnsi="Times New Roman"/>
          <w:sz w:val="28"/>
          <w:szCs w:val="22"/>
        </w:rPr>
        <w:t>___________________________</w:t>
      </w:r>
    </w:p>
    <w:p w14:paraId="23016B75" w14:textId="496B631D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Члены комиссии: __________________________</w:t>
      </w:r>
      <w:r w:rsidR="008343A0">
        <w:rPr>
          <w:rFonts w:ascii="Times New Roman" w:hAnsi="Times New Roman"/>
          <w:sz w:val="28"/>
          <w:szCs w:val="22"/>
        </w:rPr>
        <w:t>____________</w:t>
      </w:r>
      <w:r w:rsidRPr="008343A0">
        <w:rPr>
          <w:rFonts w:ascii="Times New Roman" w:hAnsi="Times New Roman"/>
          <w:sz w:val="28"/>
          <w:szCs w:val="22"/>
        </w:rPr>
        <w:t>_______________</w:t>
      </w:r>
    </w:p>
    <w:p w14:paraId="08843941" w14:textId="75537C7F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 xml:space="preserve">                              ______________________________________</w:t>
      </w:r>
      <w:r w:rsidR="008343A0">
        <w:rPr>
          <w:rFonts w:ascii="Times New Roman" w:hAnsi="Times New Roman"/>
          <w:sz w:val="28"/>
          <w:szCs w:val="22"/>
        </w:rPr>
        <w:t>______________</w:t>
      </w:r>
      <w:r w:rsidRPr="008343A0">
        <w:rPr>
          <w:rFonts w:ascii="Times New Roman" w:hAnsi="Times New Roman"/>
          <w:sz w:val="28"/>
          <w:szCs w:val="22"/>
        </w:rPr>
        <w:t>_</w:t>
      </w:r>
    </w:p>
    <w:p w14:paraId="53952C9B" w14:textId="01FE124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 xml:space="preserve">                              _____________________________________________</w:t>
      </w:r>
      <w:r w:rsidR="008343A0">
        <w:rPr>
          <w:rFonts w:ascii="Times New Roman" w:hAnsi="Times New Roman"/>
          <w:sz w:val="28"/>
          <w:szCs w:val="22"/>
        </w:rPr>
        <w:t>________</w:t>
      </w:r>
    </w:p>
    <w:p w14:paraId="1CDD26C7" w14:textId="7777777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провела _____________ обследование условий жизнедеятельности заявителя:</w:t>
      </w:r>
    </w:p>
    <w:p w14:paraId="6B256C6B" w14:textId="7777777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</w:t>
      </w:r>
      <w:r w:rsidRPr="008343A0">
        <w:rPr>
          <w:rFonts w:ascii="Times New Roman" w:hAnsi="Times New Roman"/>
          <w:sz w:val="24"/>
          <w:szCs w:val="24"/>
        </w:rPr>
        <w:t>(дата)</w:t>
      </w:r>
    </w:p>
    <w:p w14:paraId="15BD33B1" w14:textId="4D1EAF1B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Ф.И.О. заявителя(ей): _______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_____________________________________</w:t>
      </w:r>
    </w:p>
    <w:p w14:paraId="1674D9A8" w14:textId="6240F03D" w:rsidR="000A78A7" w:rsidRDefault="004022F2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 w:rsidRPr="008343A0">
        <w:rPr>
          <w:rFonts w:ascii="Times New Roman" w:hAnsi="Times New Roman"/>
          <w:sz w:val="28"/>
          <w:szCs w:val="22"/>
        </w:rPr>
        <w:t>___________________________________________</w:t>
      </w:r>
      <w:r w:rsidR="000C6F73" w:rsidRPr="00DC1419">
        <w:rPr>
          <w:rFonts w:ascii="Times New Roman" w:hAnsi="Times New Roman"/>
          <w:sz w:val="28"/>
          <w:szCs w:val="22"/>
        </w:rPr>
        <w:t>___</w:t>
      </w:r>
      <w:r w:rsidRPr="008343A0">
        <w:rPr>
          <w:rFonts w:ascii="Times New Roman" w:hAnsi="Times New Roman"/>
          <w:sz w:val="28"/>
          <w:szCs w:val="22"/>
        </w:rPr>
        <w:t>______________________</w:t>
      </w:r>
      <w:r w:rsidRPr="008343A0">
        <w:rPr>
          <w:rFonts w:ascii="Times New Roman" w:hAnsi="Times New Roman"/>
          <w:sz w:val="28"/>
          <w:szCs w:val="22"/>
          <w:u w:val="single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несовершеннолетних детей (недееспособных):</w:t>
      </w:r>
      <w:r w:rsidR="008343A0" w:rsidRPr="008343A0">
        <w:rPr>
          <w:rFonts w:ascii="Times New Roman" w:hAnsi="Times New Roman"/>
          <w:sz w:val="28"/>
          <w:szCs w:val="22"/>
          <w:u w:val="single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______</w:t>
      </w:r>
      <w:r w:rsidR="000C6F73" w:rsidRPr="00DC1419">
        <w:rPr>
          <w:rFonts w:ascii="Times New Roman" w:hAnsi="Times New Roman"/>
          <w:sz w:val="28"/>
          <w:szCs w:val="22"/>
        </w:rPr>
        <w:t>__</w:t>
      </w:r>
      <w:r w:rsidRPr="008343A0">
        <w:rPr>
          <w:rFonts w:ascii="Times New Roman" w:hAnsi="Times New Roman"/>
          <w:sz w:val="28"/>
          <w:szCs w:val="22"/>
        </w:rPr>
        <w:t>____________________</w:t>
      </w:r>
    </w:p>
    <w:p w14:paraId="1BCEB908" w14:textId="5CCE2BE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i/>
          <w:sz w:val="28"/>
          <w:szCs w:val="22"/>
        </w:rPr>
      </w:pPr>
      <w:r>
        <w:rPr>
          <w:rFonts w:ascii="Times New Roman" w:hAnsi="Times New Roman"/>
          <w:sz w:val="24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______________________________________________________</w:t>
      </w:r>
      <w:r w:rsidRPr="008343A0">
        <w:rPr>
          <w:rFonts w:ascii="Times New Roman" w:hAnsi="Times New Roman"/>
          <w:i/>
          <w:sz w:val="28"/>
          <w:szCs w:val="22"/>
        </w:rPr>
        <w:t>______________</w:t>
      </w:r>
    </w:p>
    <w:p w14:paraId="649D27D1" w14:textId="3CD8476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Адрес места жительства: ______________________</w:t>
      </w:r>
      <w:r w:rsidR="000C6F73" w:rsidRPr="00DC1419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</w:t>
      </w:r>
    </w:p>
    <w:p w14:paraId="4FCB2AC0" w14:textId="77777777" w:rsidR="00EB3D15" w:rsidRPr="008343A0" w:rsidRDefault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2D10AC" w14:textId="649D98D0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</w:t>
      </w:r>
      <w:r w:rsidR="008343A0">
        <w:rPr>
          <w:rFonts w:ascii="Times New Roman" w:hAnsi="Times New Roman"/>
          <w:sz w:val="28"/>
          <w:szCs w:val="22"/>
        </w:rPr>
        <w:t>__</w:t>
      </w:r>
      <w:r w:rsidRPr="008343A0">
        <w:rPr>
          <w:rFonts w:ascii="Times New Roman" w:hAnsi="Times New Roman"/>
          <w:sz w:val="28"/>
          <w:szCs w:val="22"/>
        </w:rPr>
        <w:t>____________________________</w:t>
      </w:r>
    </w:p>
    <w:p w14:paraId="57E5563F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170AEA5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142A9ED5" w14:textId="2B99AC38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</w:t>
      </w:r>
      <w:r w:rsidR="008343A0">
        <w:rPr>
          <w:rFonts w:ascii="Times New Roman" w:hAnsi="Times New Roman"/>
          <w:sz w:val="28"/>
          <w:szCs w:val="22"/>
        </w:rPr>
        <w:t>__________</w:t>
      </w:r>
      <w:r w:rsidRPr="008343A0">
        <w:rPr>
          <w:rFonts w:ascii="Times New Roman" w:hAnsi="Times New Roman"/>
          <w:sz w:val="28"/>
          <w:szCs w:val="22"/>
        </w:rPr>
        <w:t>____________________.</w:t>
      </w:r>
    </w:p>
    <w:p w14:paraId="421C1317" w14:textId="298DAA4D" w:rsidR="000A78A7" w:rsidRPr="008343A0" w:rsidRDefault="004022F2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4A153EA9" w14:textId="77777777" w:rsidR="000A78A7" w:rsidRPr="008343A0" w:rsidRDefault="000A78A7" w:rsidP="00834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C11A30D" w14:textId="01B18FA9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8343A0">
        <w:rPr>
          <w:rFonts w:ascii="Times New Roman" w:hAnsi="Times New Roman"/>
          <w:sz w:val="28"/>
          <w:szCs w:val="22"/>
        </w:rPr>
        <w:t>______</w:t>
      </w:r>
      <w:r w:rsidRPr="008343A0">
        <w:rPr>
          <w:rFonts w:ascii="Times New Roman" w:hAnsi="Times New Roman"/>
          <w:sz w:val="28"/>
          <w:szCs w:val="22"/>
        </w:rPr>
        <w:t>______________________</w:t>
      </w:r>
    </w:p>
    <w:p w14:paraId="3BA8F267" w14:textId="3ACB1A59" w:rsidR="000A78A7" w:rsidRPr="008343A0" w:rsidRDefault="004022F2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>(Ф.И.О. заявителя)</w:t>
      </w:r>
    </w:p>
    <w:p w14:paraId="711AC8E3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5B683A99" w14:textId="5A00F09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</w:t>
      </w:r>
      <w:r w:rsidR="008343A0" w:rsidRPr="008343A0">
        <w:rPr>
          <w:rFonts w:ascii="Times New Roman" w:hAnsi="Times New Roman"/>
          <w:sz w:val="28"/>
          <w:szCs w:val="22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</w:t>
      </w:r>
      <w:r w:rsidR="008343A0">
        <w:rPr>
          <w:rFonts w:ascii="Times New Roman" w:hAnsi="Times New Roman"/>
          <w:sz w:val="28"/>
          <w:szCs w:val="22"/>
        </w:rPr>
        <w:t>___</w:t>
      </w:r>
      <w:r w:rsidRPr="008343A0">
        <w:rPr>
          <w:rFonts w:ascii="Times New Roman" w:hAnsi="Times New Roman"/>
          <w:sz w:val="28"/>
          <w:szCs w:val="22"/>
        </w:rPr>
        <w:t>_____________________________.</w:t>
      </w:r>
    </w:p>
    <w:p w14:paraId="585A83EA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09DF63B6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21DE7FC3" w14:textId="6F7C2D3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</w:t>
      </w:r>
      <w:r w:rsidR="008343A0">
        <w:rPr>
          <w:rFonts w:ascii="Times New Roman" w:hAnsi="Times New Roman"/>
          <w:sz w:val="28"/>
          <w:szCs w:val="22"/>
        </w:rPr>
        <w:t>_______</w:t>
      </w:r>
      <w:r w:rsidRPr="008343A0">
        <w:rPr>
          <w:rFonts w:ascii="Times New Roman" w:hAnsi="Times New Roman"/>
          <w:sz w:val="28"/>
          <w:szCs w:val="22"/>
        </w:rPr>
        <w:t>________________________</w:t>
      </w:r>
    </w:p>
    <w:p w14:paraId="6FD827BD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0148D44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52797DF0" w14:textId="2A19EFE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_______________________.</w:t>
      </w:r>
    </w:p>
    <w:p w14:paraId="238389A4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704DF248" w14:textId="77777777" w:rsidR="000A78A7" w:rsidRPr="008343A0" w:rsidRDefault="000A78A7">
      <w:pPr>
        <w:spacing w:after="0"/>
        <w:rPr>
          <w:rFonts w:ascii="Times New Roman" w:hAnsi="Times New Roman"/>
          <w:sz w:val="28"/>
          <w:szCs w:val="28"/>
        </w:rPr>
      </w:pPr>
    </w:p>
    <w:p w14:paraId="3FE8D291" w14:textId="4B9790C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8343A0">
        <w:rPr>
          <w:rFonts w:ascii="Times New Roman" w:hAnsi="Times New Roman"/>
          <w:sz w:val="28"/>
          <w:szCs w:val="22"/>
        </w:rPr>
        <w:t>______________</w:t>
      </w:r>
      <w:r w:rsidRPr="008343A0">
        <w:rPr>
          <w:rFonts w:ascii="Times New Roman" w:hAnsi="Times New Roman"/>
          <w:sz w:val="28"/>
          <w:szCs w:val="22"/>
        </w:rPr>
        <w:t>______________</w:t>
      </w:r>
    </w:p>
    <w:p w14:paraId="61E2E974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E0BE1ED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922ECBE" w14:textId="144A5A7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______________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_______________.</w:t>
      </w:r>
    </w:p>
    <w:p w14:paraId="0844260F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75C471C7" w14:textId="77777777" w:rsidR="000A78A7" w:rsidRPr="008343A0" w:rsidRDefault="000A78A7" w:rsidP="008343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ACFE8" w14:textId="77777777" w:rsidR="000A78A7" w:rsidRPr="008343A0" w:rsidRDefault="000A78A7" w:rsidP="008343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A51D00" w14:textId="5A0604B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Дата начала нарушения условий жизнедеятельности: __</w:t>
      </w:r>
      <w:r w:rsidR="008343A0">
        <w:rPr>
          <w:rFonts w:ascii="Times New Roman" w:hAnsi="Times New Roman"/>
          <w:sz w:val="28"/>
          <w:szCs w:val="28"/>
        </w:rPr>
        <w:t>_______</w:t>
      </w:r>
      <w:r w:rsidRPr="008343A0">
        <w:rPr>
          <w:rFonts w:ascii="Times New Roman" w:hAnsi="Times New Roman"/>
          <w:sz w:val="28"/>
          <w:szCs w:val="28"/>
        </w:rPr>
        <w:t>_____</w:t>
      </w:r>
      <w:r w:rsidR="00EB3D15" w:rsidRPr="008343A0">
        <w:rPr>
          <w:rFonts w:ascii="Times New Roman" w:hAnsi="Times New Roman"/>
          <w:sz w:val="28"/>
          <w:szCs w:val="28"/>
        </w:rPr>
        <w:t>___</w:t>
      </w:r>
      <w:r w:rsidRPr="008343A0">
        <w:rPr>
          <w:rFonts w:ascii="Times New Roman" w:hAnsi="Times New Roman"/>
          <w:sz w:val="28"/>
          <w:szCs w:val="28"/>
        </w:rPr>
        <w:t>______</w:t>
      </w:r>
    </w:p>
    <w:p w14:paraId="4456713A" w14:textId="77777777" w:rsidR="000A78A7" w:rsidRPr="008343A0" w:rsidRDefault="000A7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428AF2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Характер нарушения условий жизнедеятельности:</w:t>
      </w:r>
    </w:p>
    <w:p w14:paraId="6AD94DB0" w14:textId="77777777" w:rsidR="000A78A7" w:rsidRPr="008343A0" w:rsidRDefault="000A78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3288"/>
        <w:gridCol w:w="3994"/>
      </w:tblGrid>
      <w:tr w:rsidR="000A78A7" w14:paraId="05D47CE7" w14:textId="77777777" w:rsidTr="008343A0"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648BB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нарушения условий жизнедеятельности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A10813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F8816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Состояние</w:t>
            </w:r>
          </w:p>
        </w:tc>
      </w:tr>
      <w:tr w:rsidR="000A78A7" w14:paraId="2B0EAB5A" w14:textId="77777777" w:rsidTr="008343A0"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85347" w14:textId="77777777" w:rsidR="000A78A7" w:rsidRDefault="004022F2" w:rsidP="008343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Невозможность проживания заявителя в жилом помещении: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FAED2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здание (жилое помещение):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29AEF" w14:textId="77777777" w:rsidR="000A78A7" w:rsidRDefault="000A78A7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A78A7" w14:paraId="0798E4BF" w14:textId="77777777" w:rsidTr="008343A0"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BE0F1" w14:textId="77777777" w:rsidR="000A78A7" w:rsidRDefault="000A78A7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1663A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крыша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5B8F65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Повреждена (частично разрушена) /не повреждена (частично не разрушена)</w:t>
            </w:r>
          </w:p>
        </w:tc>
      </w:tr>
    </w:tbl>
    <w:p w14:paraId="7CD6B79E" w14:textId="77777777" w:rsidR="000A78A7" w:rsidRPr="008343A0" w:rsidRDefault="000A7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4F1C50" w14:textId="76342568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нарушения условий жизнедеятельности _______</w:t>
      </w:r>
      <w:r w:rsidR="008343A0">
        <w:rPr>
          <w:rFonts w:ascii="Times New Roman" w:hAnsi="Times New Roman"/>
          <w:sz w:val="28"/>
          <w:szCs w:val="22"/>
        </w:rPr>
        <w:t>____</w:t>
      </w:r>
      <w:r w:rsidRPr="008343A0">
        <w:rPr>
          <w:rFonts w:ascii="Times New Roman" w:hAnsi="Times New Roman"/>
          <w:sz w:val="28"/>
          <w:szCs w:val="22"/>
        </w:rPr>
        <w:t>__________________</w:t>
      </w:r>
    </w:p>
    <w:p w14:paraId="79FE02E6" w14:textId="77777777" w:rsidR="000A78A7" w:rsidRPr="008343A0" w:rsidRDefault="004022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(Ф.И.О. заявителя(лей))</w:t>
      </w:r>
    </w:p>
    <w:p w14:paraId="3F357887" w14:textId="56D83C47" w:rsidR="00EB3D15" w:rsidRPr="008343A0" w:rsidRDefault="00EB3D15" w:rsidP="00EB3D15">
      <w:pPr>
        <w:spacing w:after="0"/>
        <w:rPr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53C25F65" w14:textId="2580EE98" w:rsidR="000A78A7" w:rsidRDefault="004022F2" w:rsidP="008343A0">
      <w:pPr>
        <w:spacing w:after="0"/>
        <w:jc w:val="both"/>
        <w:rPr>
          <w:rFonts w:ascii="Times New Roman" w:hAnsi="Times New Roman"/>
          <w:sz w:val="24"/>
        </w:rPr>
      </w:pPr>
      <w:r w:rsidRPr="008343A0">
        <w:rPr>
          <w:rFonts w:ascii="Times New Roman" w:hAnsi="Times New Roman"/>
          <w:sz w:val="28"/>
          <w:szCs w:val="22"/>
        </w:rPr>
        <w:t xml:space="preserve">в результате чрезвычайной ситуации установлен*/не установлен. </w:t>
      </w:r>
      <w:r>
        <w:rPr>
          <w:rFonts w:ascii="Times New Roman" w:hAnsi="Times New Roman"/>
          <w:sz w:val="20"/>
        </w:rPr>
        <w:t>(нужное подчеркнуть</w:t>
      </w:r>
      <w:r>
        <w:rPr>
          <w:rFonts w:ascii="Times New Roman" w:hAnsi="Times New Roman"/>
          <w:sz w:val="24"/>
        </w:rPr>
        <w:t>)</w:t>
      </w:r>
    </w:p>
    <w:p w14:paraId="5E4E1063" w14:textId="77777777" w:rsidR="00EB3D15" w:rsidRPr="008343A0" w:rsidRDefault="00EB3D15" w:rsidP="00EB3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2D281DA" w14:textId="77777777" w:rsidR="000A78A7" w:rsidRDefault="004022F2" w:rsidP="008343A0">
      <w:pPr>
        <w:spacing w:after="0" w:line="21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40CC7212" w14:textId="77777777" w:rsidR="000A78A7" w:rsidRPr="008343A0" w:rsidRDefault="000A78A7" w:rsidP="008343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0A78A7" w:rsidRPr="008343A0" w14:paraId="1B41AF8B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40E943" w14:textId="77777777" w:rsidR="000A78A7" w:rsidRPr="008343A0" w:rsidRDefault="00402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0A78A7" w:rsidRPr="008343A0" w14:paraId="6AB8DFE1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1F8393E" w14:textId="77777777" w:rsidR="000A78A7" w:rsidRPr="008343A0" w:rsidRDefault="004022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0A78A7" w:rsidRPr="008343A0" w14:paraId="10C1DC62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1AB34" w14:textId="77777777" w:rsidR="000A78A7" w:rsidRPr="008343A0" w:rsidRDefault="00402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0A78A7" w:rsidRPr="008343A0" w14:paraId="5F14391C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37B5FB9" w14:textId="60525C29" w:rsidR="000A78A7" w:rsidRPr="008343A0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8343A0" w:rsidRPr="008343A0" w14:paraId="66B31A2B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11A3D6C" w14:textId="77777777" w:rsidR="008343A0" w:rsidRPr="008343A0" w:rsidRDefault="008343A0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8A7" w:rsidRPr="008343A0" w14:paraId="1478129F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12D00" w14:textId="52A6694F" w:rsidR="000A78A7" w:rsidRPr="008343A0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8343A0" w:rsidRPr="008343A0" w14:paraId="6614E993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FD23" w14:textId="77777777" w:rsidR="008343A0" w:rsidRPr="008343A0" w:rsidRDefault="008343A0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8A7" w:rsidRPr="008343A0" w14:paraId="15447A9D" w14:textId="77777777" w:rsidTr="008343A0">
        <w:trPr>
          <w:trHeight w:val="20"/>
        </w:trPr>
        <w:tc>
          <w:tcPr>
            <w:tcW w:w="978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09FAA8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14:paraId="0CE055B3" w14:textId="25C8D7C2" w:rsidR="00B52ED4" w:rsidRPr="008343A0" w:rsidRDefault="00B52ED4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8998DA" w14:textId="36C9CB8B" w:rsidR="000A78A7" w:rsidRDefault="000A78A7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9268E9" w14:textId="77777777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E0C3F1" w14:textId="77777777" w:rsidR="00B52ED4" w:rsidRPr="008343A0" w:rsidRDefault="00B52ED4" w:rsidP="00B52E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С заключением комиссии ознакомлен:</w:t>
      </w:r>
    </w:p>
    <w:p w14:paraId="100E30F4" w14:textId="0B78B5EB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221"/>
      </w:tblGrid>
      <w:tr w:rsidR="00B52ED4" w14:paraId="31F89360" w14:textId="77777777" w:rsidTr="00B52ED4">
        <w:trPr>
          <w:trHeight w:val="113"/>
        </w:trPr>
        <w:tc>
          <w:tcPr>
            <w:tcW w:w="1555" w:type="dxa"/>
          </w:tcPr>
          <w:p w14:paraId="5AD9FC9F" w14:textId="61016BEA" w:rsidR="00B52ED4" w:rsidRDefault="00B52ED4" w:rsidP="00EB3D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7BD3DCB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43F93BDF" w14:textId="77777777" w:rsidTr="00B52ED4">
        <w:trPr>
          <w:trHeight w:val="113"/>
        </w:trPr>
        <w:tc>
          <w:tcPr>
            <w:tcW w:w="1555" w:type="dxa"/>
          </w:tcPr>
          <w:p w14:paraId="283AA2D1" w14:textId="77777777" w:rsidR="00B52ED4" w:rsidRPr="00B52ED4" w:rsidRDefault="00B52ED4" w:rsidP="00EB3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6C84F6B4" w14:textId="6E00433F" w:rsidR="00B52ED4" w:rsidRPr="00B52ED4" w:rsidRDefault="00B52ED4" w:rsidP="00B52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B52ED4" w14:paraId="6CBE5F96" w14:textId="77777777" w:rsidTr="00B52ED4">
        <w:trPr>
          <w:trHeight w:val="113"/>
        </w:trPr>
        <w:tc>
          <w:tcPr>
            <w:tcW w:w="1555" w:type="dxa"/>
          </w:tcPr>
          <w:p w14:paraId="5EF80377" w14:textId="739FB6BC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6BA9D0DB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66E91A2E" w14:textId="77777777" w:rsidTr="00B52ED4">
        <w:trPr>
          <w:trHeight w:val="113"/>
        </w:trPr>
        <w:tc>
          <w:tcPr>
            <w:tcW w:w="1555" w:type="dxa"/>
          </w:tcPr>
          <w:p w14:paraId="5E65EB69" w14:textId="77777777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070506F8" w14:textId="633E39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B52ED4" w14:paraId="4E3B9CFE" w14:textId="77777777" w:rsidTr="00B52ED4">
        <w:trPr>
          <w:trHeight w:val="113"/>
        </w:trPr>
        <w:tc>
          <w:tcPr>
            <w:tcW w:w="1555" w:type="dxa"/>
          </w:tcPr>
          <w:p w14:paraId="179E387F" w14:textId="78DBCB46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BEA1530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75F81B90" w14:textId="77777777" w:rsidTr="00B52ED4">
        <w:trPr>
          <w:trHeight w:val="113"/>
        </w:trPr>
        <w:tc>
          <w:tcPr>
            <w:tcW w:w="1555" w:type="dxa"/>
          </w:tcPr>
          <w:p w14:paraId="7162244F" w14:textId="77777777" w:rsidR="00B52ED4" w:rsidRPr="008343A0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5D17D2A0" w14:textId="58C35A12" w:rsidR="00B52ED4" w:rsidRPr="008343A0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30E7B178" w14:textId="77777777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52ED4" w:rsidRPr="00B52ED4" w:rsidSect="00E52BA1">
      <w:headerReference w:type="default" r:id="rId6"/>
      <w:pgSz w:w="11905" w:h="16838"/>
      <w:pgMar w:top="1134" w:right="567" w:bottom="79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46404" w14:textId="77777777" w:rsidR="00D46D6F" w:rsidRDefault="00D46D6F" w:rsidP="00E52BA1">
      <w:pPr>
        <w:spacing w:after="0" w:line="240" w:lineRule="auto"/>
      </w:pPr>
      <w:r>
        <w:separator/>
      </w:r>
    </w:p>
  </w:endnote>
  <w:endnote w:type="continuationSeparator" w:id="0">
    <w:p w14:paraId="594696F5" w14:textId="77777777" w:rsidR="00D46D6F" w:rsidRDefault="00D46D6F" w:rsidP="00E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4597F" w14:textId="77777777" w:rsidR="00D46D6F" w:rsidRDefault="00D46D6F" w:rsidP="00E52BA1">
      <w:pPr>
        <w:spacing w:after="0" w:line="240" w:lineRule="auto"/>
      </w:pPr>
      <w:r>
        <w:separator/>
      </w:r>
    </w:p>
  </w:footnote>
  <w:footnote w:type="continuationSeparator" w:id="0">
    <w:p w14:paraId="1C93B49C" w14:textId="77777777" w:rsidR="00D46D6F" w:rsidRDefault="00D46D6F" w:rsidP="00E5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4780083"/>
      <w:docPartObj>
        <w:docPartGallery w:val="Page Numbers (Top of Page)"/>
        <w:docPartUnique/>
      </w:docPartObj>
    </w:sdtPr>
    <w:sdtEndPr/>
    <w:sdtContent>
      <w:p w14:paraId="0B43D06B" w14:textId="77777777" w:rsidR="00E52BA1" w:rsidRDefault="00E52BA1">
        <w:pPr>
          <w:pStyle w:val="a9"/>
          <w:jc w:val="center"/>
        </w:pPr>
      </w:p>
      <w:p w14:paraId="2D71D9D7" w14:textId="1FC5DD7D" w:rsidR="00E52BA1" w:rsidRDefault="00E52BA1" w:rsidP="00E52B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310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8A7"/>
    <w:rsid w:val="000A78A7"/>
    <w:rsid w:val="000C6F73"/>
    <w:rsid w:val="0015159D"/>
    <w:rsid w:val="00233310"/>
    <w:rsid w:val="0027756E"/>
    <w:rsid w:val="002F4176"/>
    <w:rsid w:val="003259C1"/>
    <w:rsid w:val="004022F2"/>
    <w:rsid w:val="00612135"/>
    <w:rsid w:val="00673AAE"/>
    <w:rsid w:val="008343A0"/>
    <w:rsid w:val="008B3F3E"/>
    <w:rsid w:val="00A828B7"/>
    <w:rsid w:val="00B52ED4"/>
    <w:rsid w:val="00BC2A93"/>
    <w:rsid w:val="00D46D6F"/>
    <w:rsid w:val="00DC1419"/>
    <w:rsid w:val="00DE26A6"/>
    <w:rsid w:val="00E22A78"/>
    <w:rsid w:val="00E52BA1"/>
    <w:rsid w:val="00EB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2AD9"/>
  <w15:docId w15:val="{4F05D10F-6247-4EB4-8256-B159295F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5">
    <w:name w:val="Основной шрифт абзаца1"/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834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5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2BA1"/>
  </w:style>
  <w:style w:type="paragraph" w:styleId="ab">
    <w:name w:val="footer"/>
    <w:basedOn w:val="a"/>
    <w:link w:val="ac"/>
    <w:uiPriority w:val="99"/>
    <w:unhideWhenUsed/>
    <w:rsid w:val="00E5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2BA1"/>
  </w:style>
  <w:style w:type="paragraph" w:styleId="ad">
    <w:name w:val="Balloon Text"/>
    <w:basedOn w:val="a"/>
    <w:link w:val="ae"/>
    <w:uiPriority w:val="99"/>
    <w:semiHidden/>
    <w:unhideWhenUsed/>
    <w:rsid w:val="00DC1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14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2026-01-14T12:27:00Z</cp:lastPrinted>
  <dcterms:created xsi:type="dcterms:W3CDTF">2026-01-15T14:05:00Z</dcterms:created>
  <dcterms:modified xsi:type="dcterms:W3CDTF">2026-01-15T14:05:00Z</dcterms:modified>
</cp:coreProperties>
</file>